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7F1" w:rsidRDefault="00F637F1" w:rsidP="00A873D5">
      <w:pPr>
        <w:rPr>
          <w:b/>
        </w:rPr>
      </w:pPr>
      <w:bookmarkStart w:id="0" w:name="_GoBack"/>
      <w:bookmarkEnd w:id="0"/>
      <w:r>
        <w:t xml:space="preserve">                           </w:t>
      </w:r>
    </w:p>
    <w:p w:rsidR="00252709" w:rsidRDefault="00252709" w:rsidP="00252709">
      <w:pPr>
        <w:rPr>
          <w:b/>
        </w:rPr>
      </w:pPr>
      <w:r>
        <w:rPr>
          <w:b/>
        </w:rPr>
        <w:t xml:space="preserve">                         </w:t>
      </w:r>
      <w:r w:rsidRPr="00B37617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grb_3d_za_doc.gif" style="width:41.25pt;height:52.5pt;visibility:visible">
            <v:imagedata r:id="rId7" o:title="grb_3d_za_doc"/>
          </v:shape>
        </w:pict>
      </w:r>
      <w:r>
        <w:rPr>
          <w:b/>
        </w:rPr>
        <w:br/>
      </w:r>
    </w:p>
    <w:p w:rsidR="00252709" w:rsidRPr="00412DD9" w:rsidRDefault="00252709" w:rsidP="00252709">
      <w:pPr>
        <w:rPr>
          <w:b/>
        </w:rPr>
      </w:pPr>
      <w:r>
        <w:rPr>
          <w:b/>
        </w:rPr>
        <w:t xml:space="preserve"> </w:t>
      </w:r>
      <w:r w:rsidRPr="00412DD9">
        <w:rPr>
          <w:b/>
        </w:rPr>
        <w:t xml:space="preserve">        REPUBLIKA HRVATSKA</w:t>
      </w:r>
      <w:r w:rsidRPr="00412DD9">
        <w:rPr>
          <w:b/>
        </w:rPr>
        <w:br/>
        <w:t>KRAPINSKO-ZAGORSKA ŽUPANIJA</w:t>
      </w:r>
    </w:p>
    <w:p w:rsidR="007B51A5" w:rsidRDefault="00252709">
      <w:r>
        <w:t xml:space="preserve">         ŽUPANIJSKA SKUPŠTINA</w:t>
      </w:r>
    </w:p>
    <w:p w:rsidR="00F637F1" w:rsidRDefault="00F637F1">
      <w:r>
        <w:t>KLASA: 004-01/14-01/03</w:t>
      </w:r>
    </w:p>
    <w:p w:rsidR="00F637F1" w:rsidRDefault="0048554E">
      <w:r>
        <w:t>URBROJ: 2140/01-01-14-</w:t>
      </w:r>
      <w:r w:rsidR="00D86E5A">
        <w:t>5</w:t>
      </w:r>
    </w:p>
    <w:p w:rsidR="00F637F1" w:rsidRDefault="00C40D52">
      <w:r>
        <w:t xml:space="preserve">Krapina, </w:t>
      </w:r>
      <w:r w:rsidR="00A873D5">
        <w:t>17</w:t>
      </w:r>
      <w:r w:rsidR="009601EF">
        <w:t>. prosinac 2014.</w:t>
      </w:r>
    </w:p>
    <w:p w:rsidR="00F637F1" w:rsidRPr="00252709" w:rsidRDefault="00F637F1">
      <w:pPr>
        <w:rPr>
          <w:sz w:val="22"/>
          <w:szCs w:val="22"/>
        </w:rPr>
      </w:pPr>
    </w:p>
    <w:p w:rsidR="00F637F1" w:rsidRPr="00252709" w:rsidRDefault="00F637F1" w:rsidP="00F637F1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  Na temelju članka 17. Statuta Krapinsko-zagorske županije («Službeni glasnik Krapinsko-zagorske županije», broj 13/01, 5/06, 14/09, 11/13 i 26/13 – pročišćeni tekst) i odredbi Strategije suzbijanja korupcije  («Narodne novine», broj 75/08)</w:t>
      </w:r>
      <w:r w:rsidR="0048554E" w:rsidRPr="00252709">
        <w:rPr>
          <w:sz w:val="22"/>
          <w:szCs w:val="22"/>
        </w:rPr>
        <w:t xml:space="preserve">, </w:t>
      </w:r>
      <w:r w:rsidR="0048554E" w:rsidRPr="00252709">
        <w:rPr>
          <w:b/>
          <w:sz w:val="22"/>
          <w:szCs w:val="22"/>
        </w:rPr>
        <w:t>Županijska skupština</w:t>
      </w:r>
      <w:r w:rsidR="0048554E" w:rsidRPr="00252709">
        <w:rPr>
          <w:sz w:val="22"/>
          <w:szCs w:val="22"/>
        </w:rPr>
        <w:t xml:space="preserve"> </w:t>
      </w:r>
      <w:r w:rsidR="009601EF" w:rsidRPr="00252709">
        <w:rPr>
          <w:b/>
          <w:sz w:val="22"/>
          <w:szCs w:val="22"/>
        </w:rPr>
        <w:t>Krapinsko - zagorske županije</w:t>
      </w:r>
      <w:r w:rsidR="009601EF" w:rsidRPr="00252709">
        <w:rPr>
          <w:sz w:val="22"/>
          <w:szCs w:val="22"/>
        </w:rPr>
        <w:t xml:space="preserve"> </w:t>
      </w:r>
      <w:r w:rsidR="0048554E" w:rsidRPr="00252709">
        <w:rPr>
          <w:sz w:val="22"/>
          <w:szCs w:val="22"/>
        </w:rPr>
        <w:t xml:space="preserve">na 10. </w:t>
      </w:r>
      <w:r w:rsidRPr="00252709">
        <w:rPr>
          <w:sz w:val="22"/>
          <w:szCs w:val="22"/>
        </w:rPr>
        <w:t>sjednic</w:t>
      </w:r>
      <w:r w:rsidR="00A873D5" w:rsidRPr="00252709">
        <w:rPr>
          <w:sz w:val="22"/>
          <w:szCs w:val="22"/>
        </w:rPr>
        <w:t>i održanoj dana 17</w:t>
      </w:r>
      <w:r w:rsidR="009601EF" w:rsidRPr="00252709">
        <w:rPr>
          <w:sz w:val="22"/>
          <w:szCs w:val="22"/>
        </w:rPr>
        <w:t xml:space="preserve">. prosinca </w:t>
      </w:r>
      <w:r w:rsidRPr="00252709">
        <w:rPr>
          <w:sz w:val="22"/>
          <w:szCs w:val="22"/>
        </w:rPr>
        <w:t>2014. godine donijela je</w:t>
      </w:r>
    </w:p>
    <w:p w:rsidR="00F637F1" w:rsidRPr="00252709" w:rsidRDefault="00F637F1" w:rsidP="00F637F1">
      <w:pPr>
        <w:jc w:val="both"/>
        <w:rPr>
          <w:sz w:val="22"/>
          <w:szCs w:val="22"/>
        </w:rPr>
      </w:pPr>
    </w:p>
    <w:p w:rsidR="00F637F1" w:rsidRPr="00252709" w:rsidRDefault="00F637F1" w:rsidP="00F637F1">
      <w:pPr>
        <w:jc w:val="center"/>
        <w:rPr>
          <w:b/>
          <w:sz w:val="22"/>
          <w:szCs w:val="22"/>
        </w:rPr>
      </w:pPr>
      <w:r w:rsidRPr="00252709">
        <w:rPr>
          <w:b/>
          <w:sz w:val="22"/>
          <w:szCs w:val="22"/>
        </w:rPr>
        <w:t>O D L U K U</w:t>
      </w:r>
    </w:p>
    <w:p w:rsidR="00F637F1" w:rsidRPr="00252709" w:rsidRDefault="00F637F1" w:rsidP="00F637F1">
      <w:pPr>
        <w:jc w:val="center"/>
        <w:rPr>
          <w:b/>
          <w:sz w:val="22"/>
          <w:szCs w:val="22"/>
        </w:rPr>
      </w:pPr>
      <w:r w:rsidRPr="00252709">
        <w:rPr>
          <w:b/>
          <w:sz w:val="22"/>
          <w:szCs w:val="22"/>
        </w:rPr>
        <w:t xml:space="preserve">o osnivanju Antikorupcijskog povjerenstva </w:t>
      </w:r>
    </w:p>
    <w:p w:rsidR="00F637F1" w:rsidRPr="00252709" w:rsidRDefault="00F637F1" w:rsidP="00F637F1">
      <w:pPr>
        <w:jc w:val="center"/>
        <w:rPr>
          <w:b/>
          <w:sz w:val="22"/>
          <w:szCs w:val="22"/>
        </w:rPr>
      </w:pPr>
      <w:r w:rsidRPr="00252709">
        <w:rPr>
          <w:b/>
          <w:sz w:val="22"/>
          <w:szCs w:val="22"/>
        </w:rPr>
        <w:t>Krapinsko-zagorske županije</w:t>
      </w:r>
    </w:p>
    <w:p w:rsidR="00F637F1" w:rsidRPr="00252709" w:rsidRDefault="00F637F1" w:rsidP="00F637F1">
      <w:pPr>
        <w:jc w:val="center"/>
        <w:rPr>
          <w:b/>
          <w:sz w:val="22"/>
          <w:szCs w:val="22"/>
        </w:rPr>
      </w:pPr>
    </w:p>
    <w:p w:rsidR="00F637F1" w:rsidRPr="00252709" w:rsidRDefault="00F637F1" w:rsidP="00F637F1">
      <w:pPr>
        <w:jc w:val="center"/>
        <w:rPr>
          <w:b/>
          <w:sz w:val="22"/>
          <w:szCs w:val="22"/>
        </w:rPr>
      </w:pPr>
    </w:p>
    <w:p w:rsidR="009601EF" w:rsidRPr="00252709" w:rsidRDefault="00F637F1" w:rsidP="00F637F1">
      <w:pPr>
        <w:jc w:val="both"/>
        <w:rPr>
          <w:b/>
          <w:sz w:val="22"/>
          <w:szCs w:val="22"/>
        </w:rPr>
      </w:pPr>
      <w:r w:rsidRPr="00252709">
        <w:rPr>
          <w:b/>
          <w:sz w:val="22"/>
          <w:szCs w:val="22"/>
        </w:rPr>
        <w:t>I. OPĆE ODREDBE</w:t>
      </w:r>
    </w:p>
    <w:p w:rsidR="00A50C90" w:rsidRPr="00252709" w:rsidRDefault="00F637F1" w:rsidP="009601EF">
      <w:pPr>
        <w:jc w:val="center"/>
        <w:rPr>
          <w:sz w:val="22"/>
          <w:szCs w:val="22"/>
        </w:rPr>
      </w:pPr>
      <w:r w:rsidRPr="00252709">
        <w:rPr>
          <w:sz w:val="22"/>
          <w:szCs w:val="22"/>
        </w:rPr>
        <w:t>Članak 1.</w:t>
      </w:r>
    </w:p>
    <w:p w:rsidR="00A50C90" w:rsidRPr="00252709" w:rsidRDefault="00A50C90" w:rsidP="00A50C90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 Županijska skupština Krapinsko-zagorske županije osniva Antikorupcijsko povjerenstvo Krapinsko-zagorske županije kao savjetodavno tijelo Županijske skupštine za praćenje i suzbijanje korupcije na području Krapinsko-zagorske županije (u daljnjem tekstu: Povjerenstvo).</w:t>
      </w:r>
    </w:p>
    <w:p w:rsidR="00A50C90" w:rsidRPr="00252709" w:rsidRDefault="00A50C90" w:rsidP="00A50C90">
      <w:pPr>
        <w:jc w:val="both"/>
        <w:rPr>
          <w:sz w:val="22"/>
          <w:szCs w:val="22"/>
        </w:rPr>
      </w:pPr>
    </w:p>
    <w:p w:rsidR="00A50C90" w:rsidRPr="00252709" w:rsidRDefault="00A50C90" w:rsidP="009601EF">
      <w:pPr>
        <w:jc w:val="center"/>
        <w:rPr>
          <w:sz w:val="22"/>
          <w:szCs w:val="22"/>
        </w:rPr>
      </w:pPr>
      <w:r w:rsidRPr="00252709">
        <w:rPr>
          <w:sz w:val="22"/>
          <w:szCs w:val="22"/>
        </w:rPr>
        <w:t>Članak 2.</w:t>
      </w:r>
    </w:p>
    <w:p w:rsidR="00A50C90" w:rsidRPr="00252709" w:rsidRDefault="00A50C90" w:rsidP="00A50C90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 Ovom Odlukom utvrđuju se zadaće, sastav i način imenovanja članova Povjerenstva i dr</w:t>
      </w:r>
      <w:r w:rsidR="009E5FCB" w:rsidRPr="00252709">
        <w:rPr>
          <w:sz w:val="22"/>
          <w:szCs w:val="22"/>
        </w:rPr>
        <w:t>uga pitanja od važnosti za rad P</w:t>
      </w:r>
      <w:r w:rsidRPr="00252709">
        <w:rPr>
          <w:sz w:val="22"/>
          <w:szCs w:val="22"/>
        </w:rPr>
        <w:t>ovjerenstva.</w:t>
      </w:r>
    </w:p>
    <w:p w:rsidR="00A50C90" w:rsidRPr="00252709" w:rsidRDefault="00A50C90" w:rsidP="00A50C90">
      <w:pPr>
        <w:jc w:val="both"/>
        <w:rPr>
          <w:sz w:val="22"/>
          <w:szCs w:val="22"/>
        </w:rPr>
      </w:pPr>
    </w:p>
    <w:p w:rsidR="009601EF" w:rsidRPr="00252709" w:rsidRDefault="009601EF" w:rsidP="00A50C90">
      <w:pPr>
        <w:jc w:val="both"/>
        <w:rPr>
          <w:sz w:val="22"/>
          <w:szCs w:val="22"/>
        </w:rPr>
      </w:pPr>
    </w:p>
    <w:p w:rsidR="00A50C90" w:rsidRPr="00252709" w:rsidRDefault="00A50C90" w:rsidP="00A50C90">
      <w:pPr>
        <w:jc w:val="both"/>
        <w:rPr>
          <w:b/>
          <w:sz w:val="22"/>
          <w:szCs w:val="22"/>
        </w:rPr>
      </w:pPr>
      <w:r w:rsidRPr="00252709">
        <w:rPr>
          <w:b/>
          <w:sz w:val="22"/>
          <w:szCs w:val="22"/>
        </w:rPr>
        <w:t>II. ZADAĆE POVJERENSTVA</w:t>
      </w:r>
    </w:p>
    <w:p w:rsidR="00A50C90" w:rsidRPr="00252709" w:rsidRDefault="00A50C90" w:rsidP="009601EF">
      <w:pPr>
        <w:jc w:val="center"/>
        <w:rPr>
          <w:sz w:val="22"/>
          <w:szCs w:val="22"/>
        </w:rPr>
      </w:pPr>
      <w:r w:rsidRPr="00252709">
        <w:rPr>
          <w:sz w:val="22"/>
          <w:szCs w:val="22"/>
        </w:rPr>
        <w:t>Članak 3.</w:t>
      </w:r>
    </w:p>
    <w:p w:rsidR="00A50C90" w:rsidRPr="00252709" w:rsidRDefault="007C4925" w:rsidP="00A50C90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 Zadaće P</w:t>
      </w:r>
      <w:r w:rsidR="00A50C90" w:rsidRPr="00252709">
        <w:rPr>
          <w:sz w:val="22"/>
          <w:szCs w:val="22"/>
        </w:rPr>
        <w:t>ovjerenstva su:</w:t>
      </w:r>
    </w:p>
    <w:p w:rsidR="00A50C90" w:rsidRPr="00252709" w:rsidRDefault="00A50C90" w:rsidP="00A50C90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 - izrađuje i predlaže Županijskoj skupštini program kojim se u obavljanju poslova iz djelokruga tijela Krapinsko-zagorske županije smanjuje ili onemogućava pojava korupcije,</w:t>
      </w:r>
    </w:p>
    <w:p w:rsidR="00A50C90" w:rsidRPr="00252709" w:rsidRDefault="00A50C90" w:rsidP="00A50C90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 - provodi i prati realizaciju programa suzbijanja korupcije za Krapinsko-zagorsku županiju</w:t>
      </w:r>
      <w:r w:rsidR="00BE1FD3" w:rsidRPr="00252709">
        <w:rPr>
          <w:sz w:val="22"/>
          <w:szCs w:val="22"/>
        </w:rPr>
        <w:t>,</w:t>
      </w:r>
    </w:p>
    <w:p w:rsidR="00BE1FD3" w:rsidRPr="00252709" w:rsidRDefault="00BE1FD3" w:rsidP="00A50C90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- predlaže Županijskoj skupštini ostale mjere aktivnosti na sprečavanju svih vrsta koruptivnog ponašanja,</w:t>
      </w:r>
    </w:p>
    <w:p w:rsidR="00BE1FD3" w:rsidRPr="00252709" w:rsidRDefault="00BE1FD3" w:rsidP="00A50C90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- sustavno prati podatke o pojavama korupcije koje mu dostavljaju građani i pravne osobe,</w:t>
      </w:r>
    </w:p>
    <w:p w:rsidR="00BE1FD3" w:rsidRPr="00252709" w:rsidRDefault="00BE1FD3" w:rsidP="00A50C90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- provodi informiranje javnosti o provedbi programa i mjera za suzbijanje korupcije za Krapinsko-zagorsku županiju,</w:t>
      </w:r>
    </w:p>
    <w:p w:rsidR="00BE1FD3" w:rsidRPr="00252709" w:rsidRDefault="00BE1FD3" w:rsidP="00A50C90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- provodi informiranje javnosti o načinima prijave uočenih pojava i slučajeva korupcije,</w:t>
      </w:r>
    </w:p>
    <w:p w:rsidR="00BE1FD3" w:rsidRPr="00252709" w:rsidRDefault="00BE1FD3" w:rsidP="00A50C90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- surađuje s ostalim čimbenicima </w:t>
      </w:r>
      <w:r w:rsidR="004D5C80" w:rsidRPr="00252709">
        <w:rPr>
          <w:sz w:val="22"/>
          <w:szCs w:val="22"/>
        </w:rPr>
        <w:t>zaduženim za provedbu programa za suzbijanje korupcije na podizanju ukupne svijesti u javnosti o štetnosti korupcije,</w:t>
      </w:r>
    </w:p>
    <w:p w:rsidR="004D5C80" w:rsidRPr="00252709" w:rsidRDefault="004D5C80" w:rsidP="00A50C90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- prati Nacionalnu strategiju suzbijanja korupcije,</w:t>
      </w:r>
    </w:p>
    <w:p w:rsidR="004D5C80" w:rsidRPr="00252709" w:rsidRDefault="004D5C80" w:rsidP="00A50C90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- podnosi izvješće Županijskoj skupštini o realizaciji programa za suzbijanje korupcije,</w:t>
      </w:r>
    </w:p>
    <w:p w:rsidR="004D5C80" w:rsidRPr="00252709" w:rsidRDefault="004D5C80" w:rsidP="00A50C90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- jednom godišnje izvještava Županijsku skupštinu o svom radu.</w:t>
      </w:r>
    </w:p>
    <w:p w:rsidR="009601EF" w:rsidRPr="00252709" w:rsidRDefault="009601EF" w:rsidP="00A50C90">
      <w:pPr>
        <w:jc w:val="both"/>
        <w:rPr>
          <w:sz w:val="22"/>
          <w:szCs w:val="22"/>
        </w:rPr>
      </w:pPr>
    </w:p>
    <w:p w:rsidR="004D5C80" w:rsidRPr="00252709" w:rsidRDefault="004D5C80" w:rsidP="00A50C90">
      <w:pPr>
        <w:jc w:val="both"/>
        <w:rPr>
          <w:b/>
          <w:sz w:val="22"/>
          <w:szCs w:val="22"/>
        </w:rPr>
      </w:pPr>
      <w:r w:rsidRPr="00252709">
        <w:rPr>
          <w:b/>
          <w:sz w:val="22"/>
          <w:szCs w:val="22"/>
        </w:rPr>
        <w:t>III. SASTAV, IMENOVANJE I NAČIN RADA POVJERENSTVA</w:t>
      </w:r>
    </w:p>
    <w:p w:rsidR="004D5C80" w:rsidRPr="00252709" w:rsidRDefault="004D5C80" w:rsidP="00A50C90">
      <w:pPr>
        <w:jc w:val="both"/>
        <w:rPr>
          <w:b/>
          <w:sz w:val="22"/>
          <w:szCs w:val="22"/>
        </w:rPr>
      </w:pPr>
    </w:p>
    <w:p w:rsidR="00162E4C" w:rsidRPr="00252709" w:rsidRDefault="004D5C80" w:rsidP="009601EF">
      <w:pPr>
        <w:jc w:val="center"/>
        <w:rPr>
          <w:sz w:val="22"/>
          <w:szCs w:val="22"/>
        </w:rPr>
      </w:pPr>
      <w:r w:rsidRPr="00252709">
        <w:rPr>
          <w:sz w:val="22"/>
          <w:szCs w:val="22"/>
        </w:rPr>
        <w:t>Članak 4.</w:t>
      </w:r>
    </w:p>
    <w:p w:rsidR="00162E4C" w:rsidRPr="00252709" w:rsidRDefault="00162E4C" w:rsidP="00162E4C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 Povjerenstvo ima predsjednika, zamjeni</w:t>
      </w:r>
      <w:r w:rsidR="00A02390" w:rsidRPr="00252709">
        <w:rPr>
          <w:sz w:val="22"/>
          <w:szCs w:val="22"/>
        </w:rPr>
        <w:t>ka pr</w:t>
      </w:r>
      <w:r w:rsidR="00C40D52" w:rsidRPr="00252709">
        <w:rPr>
          <w:sz w:val="22"/>
          <w:szCs w:val="22"/>
        </w:rPr>
        <w:t>edsjednika i pet</w:t>
      </w:r>
      <w:r w:rsidR="00E441D8" w:rsidRPr="00252709">
        <w:rPr>
          <w:sz w:val="22"/>
          <w:szCs w:val="22"/>
        </w:rPr>
        <w:t xml:space="preserve"> članova.</w:t>
      </w:r>
    </w:p>
    <w:p w:rsidR="00A02390" w:rsidRPr="00252709" w:rsidRDefault="00A02390" w:rsidP="00162E4C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lastRenderedPageBreak/>
        <w:t xml:space="preserve">            </w:t>
      </w:r>
      <w:r w:rsidR="00AD4C6D" w:rsidRPr="00252709">
        <w:rPr>
          <w:sz w:val="22"/>
          <w:szCs w:val="22"/>
        </w:rPr>
        <w:t>U Povjerenstvo članovi predstavničke većine u Županijsko</w:t>
      </w:r>
      <w:r w:rsidR="0004341F" w:rsidRPr="00252709">
        <w:rPr>
          <w:sz w:val="22"/>
          <w:szCs w:val="22"/>
        </w:rPr>
        <w:t xml:space="preserve">j skupštini daju jednog člana, </w:t>
      </w:r>
      <w:r w:rsidR="00AD4C6D" w:rsidRPr="00252709">
        <w:rPr>
          <w:sz w:val="22"/>
          <w:szCs w:val="22"/>
        </w:rPr>
        <w:t xml:space="preserve"> članovi predstavničke manjine u Županijskoj </w:t>
      </w:r>
      <w:r w:rsidR="00C40D52" w:rsidRPr="00252709">
        <w:rPr>
          <w:sz w:val="22"/>
          <w:szCs w:val="22"/>
        </w:rPr>
        <w:t>skupštini daju dva člana, a četiri se člana</w:t>
      </w:r>
      <w:r w:rsidR="00AD4C6D" w:rsidRPr="00252709">
        <w:rPr>
          <w:sz w:val="22"/>
          <w:szCs w:val="22"/>
        </w:rPr>
        <w:t xml:space="preserve"> bira temeljem javnog poziva.</w:t>
      </w:r>
    </w:p>
    <w:p w:rsidR="00AD4C6D" w:rsidRPr="00252709" w:rsidRDefault="00AD4C6D" w:rsidP="00162E4C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  Javnim pozivom bir</w:t>
      </w:r>
      <w:r w:rsidR="00C40D52" w:rsidRPr="00252709">
        <w:rPr>
          <w:sz w:val="22"/>
          <w:szCs w:val="22"/>
        </w:rPr>
        <w:t>a se četiri člana iz reda uglednih javnih djelatnika.</w:t>
      </w:r>
    </w:p>
    <w:p w:rsidR="00E441D8" w:rsidRPr="00252709" w:rsidRDefault="00E441D8" w:rsidP="00162E4C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  Odbor za izbor i imenovanja Županijske skupštine raspisuje i provodi javni poziv za predlaganje kandidata za članove Povjerenstva.</w:t>
      </w:r>
    </w:p>
    <w:p w:rsidR="00F9162E" w:rsidRPr="00252709" w:rsidRDefault="00F9162E" w:rsidP="00162E4C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  </w:t>
      </w:r>
    </w:p>
    <w:p w:rsidR="000B165B" w:rsidRPr="00252709" w:rsidRDefault="000B165B" w:rsidP="009601EF">
      <w:pPr>
        <w:jc w:val="center"/>
        <w:rPr>
          <w:sz w:val="22"/>
          <w:szCs w:val="22"/>
        </w:rPr>
      </w:pPr>
      <w:r w:rsidRPr="00252709">
        <w:rPr>
          <w:sz w:val="22"/>
          <w:szCs w:val="22"/>
        </w:rPr>
        <w:t>Članak 5.</w:t>
      </w:r>
    </w:p>
    <w:p w:rsidR="000B165B" w:rsidRPr="00252709" w:rsidRDefault="000B165B" w:rsidP="000B165B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 Mandat članova Povjerenstva traje do isteka tekućeg mandata Županijske skupštine Krapinsko-zagorske županije.</w:t>
      </w:r>
    </w:p>
    <w:p w:rsidR="000B165B" w:rsidRPr="00252709" w:rsidRDefault="000B165B" w:rsidP="000B165B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 Povjerenstvo radi na sjednicama.</w:t>
      </w:r>
    </w:p>
    <w:p w:rsidR="000B165B" w:rsidRPr="00252709" w:rsidRDefault="000B165B" w:rsidP="000B165B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 Sjednice saziva i njihovim radom rukovodi predsjednik Povjerenstva.</w:t>
      </w:r>
    </w:p>
    <w:p w:rsidR="000B165B" w:rsidRPr="00252709" w:rsidRDefault="000B165B" w:rsidP="000B165B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 O radu Povjerenstva vodi se zapisnik.</w:t>
      </w:r>
    </w:p>
    <w:p w:rsidR="000B165B" w:rsidRPr="00252709" w:rsidRDefault="000B165B" w:rsidP="000B165B">
      <w:pPr>
        <w:jc w:val="both"/>
        <w:rPr>
          <w:sz w:val="22"/>
          <w:szCs w:val="22"/>
        </w:rPr>
      </w:pPr>
    </w:p>
    <w:p w:rsidR="000B165B" w:rsidRPr="00252709" w:rsidRDefault="000B165B" w:rsidP="009601EF">
      <w:pPr>
        <w:jc w:val="center"/>
        <w:rPr>
          <w:sz w:val="22"/>
          <w:szCs w:val="22"/>
        </w:rPr>
      </w:pPr>
      <w:r w:rsidRPr="00252709">
        <w:rPr>
          <w:sz w:val="22"/>
          <w:szCs w:val="22"/>
        </w:rPr>
        <w:t>Članak 6.</w:t>
      </w:r>
    </w:p>
    <w:p w:rsidR="000B165B" w:rsidRPr="00252709" w:rsidRDefault="000B165B" w:rsidP="000B165B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Zbog specifičnosti područja djelovanja, Povjerenstvo će donijeti Poslovnik kojim će se detaljnije propisati organizacija i način rada Povjerenstva.</w:t>
      </w:r>
    </w:p>
    <w:p w:rsidR="000B165B" w:rsidRPr="00252709" w:rsidRDefault="000B165B" w:rsidP="000B165B">
      <w:pPr>
        <w:jc w:val="both"/>
        <w:rPr>
          <w:sz w:val="22"/>
          <w:szCs w:val="22"/>
        </w:rPr>
      </w:pPr>
    </w:p>
    <w:p w:rsidR="000B165B" w:rsidRPr="00252709" w:rsidRDefault="000B165B" w:rsidP="009601EF">
      <w:pPr>
        <w:jc w:val="center"/>
        <w:rPr>
          <w:sz w:val="22"/>
          <w:szCs w:val="22"/>
        </w:rPr>
      </w:pPr>
      <w:r w:rsidRPr="00252709">
        <w:rPr>
          <w:sz w:val="22"/>
          <w:szCs w:val="22"/>
        </w:rPr>
        <w:t>Članak 7.</w:t>
      </w:r>
    </w:p>
    <w:p w:rsidR="000B165B" w:rsidRPr="00252709" w:rsidRDefault="007C4925" w:rsidP="000B165B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Članovi P</w:t>
      </w:r>
      <w:r w:rsidR="000B165B" w:rsidRPr="00252709">
        <w:rPr>
          <w:sz w:val="22"/>
          <w:szCs w:val="22"/>
        </w:rPr>
        <w:t>ovjerenstva imaju pravo na naknadu za svoj rad sukladno Odluci Županijske skupštine Krapinsko-zagorske županije</w:t>
      </w:r>
      <w:r w:rsidR="0048554E" w:rsidRPr="00252709">
        <w:rPr>
          <w:sz w:val="22"/>
          <w:szCs w:val="22"/>
        </w:rPr>
        <w:t xml:space="preserve"> o naknadama </w:t>
      </w:r>
      <w:r w:rsidR="007956F6" w:rsidRPr="00252709">
        <w:rPr>
          <w:sz w:val="22"/>
          <w:szCs w:val="22"/>
        </w:rPr>
        <w:t>č</w:t>
      </w:r>
      <w:r w:rsidR="0048554E" w:rsidRPr="00252709">
        <w:rPr>
          <w:sz w:val="22"/>
          <w:szCs w:val="22"/>
        </w:rPr>
        <w:t>lanovima Županijske skupštine i njezinih</w:t>
      </w:r>
      <w:r w:rsidR="007956F6" w:rsidRPr="00252709">
        <w:rPr>
          <w:sz w:val="22"/>
          <w:szCs w:val="22"/>
        </w:rPr>
        <w:t xml:space="preserve"> radnih tijela.</w:t>
      </w:r>
    </w:p>
    <w:p w:rsidR="007956F6" w:rsidRPr="00252709" w:rsidRDefault="007956F6" w:rsidP="000B165B">
      <w:pPr>
        <w:jc w:val="both"/>
        <w:rPr>
          <w:sz w:val="22"/>
          <w:szCs w:val="22"/>
        </w:rPr>
      </w:pPr>
    </w:p>
    <w:p w:rsidR="007956F6" w:rsidRPr="00252709" w:rsidRDefault="007956F6" w:rsidP="009601EF">
      <w:pPr>
        <w:jc w:val="center"/>
        <w:rPr>
          <w:sz w:val="22"/>
          <w:szCs w:val="22"/>
        </w:rPr>
      </w:pPr>
      <w:r w:rsidRPr="00252709">
        <w:rPr>
          <w:sz w:val="22"/>
          <w:szCs w:val="22"/>
        </w:rPr>
        <w:t>Članak 8.</w:t>
      </w:r>
    </w:p>
    <w:p w:rsidR="007956F6" w:rsidRPr="00252709" w:rsidRDefault="007956F6" w:rsidP="007956F6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Izrazi koji se koriste u ovoj Odluci, a koji imaju rodno značenje, bez obzira </w:t>
      </w:r>
      <w:r w:rsidR="00162E4C" w:rsidRPr="00252709">
        <w:rPr>
          <w:sz w:val="22"/>
          <w:szCs w:val="22"/>
        </w:rPr>
        <w:t>na to koriste li se u muškom ili ženskom rodu, obuhvaćaju, na jednak način, muški i ženski rod.</w:t>
      </w:r>
    </w:p>
    <w:p w:rsidR="009601EF" w:rsidRPr="00252709" w:rsidRDefault="009601EF" w:rsidP="007956F6">
      <w:pPr>
        <w:jc w:val="both"/>
        <w:rPr>
          <w:sz w:val="22"/>
          <w:szCs w:val="22"/>
        </w:rPr>
      </w:pPr>
    </w:p>
    <w:p w:rsidR="00162E4C" w:rsidRPr="00252709" w:rsidRDefault="00162E4C" w:rsidP="007956F6">
      <w:pPr>
        <w:jc w:val="both"/>
        <w:rPr>
          <w:b/>
          <w:sz w:val="22"/>
          <w:szCs w:val="22"/>
        </w:rPr>
      </w:pPr>
      <w:r w:rsidRPr="00252709">
        <w:rPr>
          <w:b/>
          <w:sz w:val="22"/>
          <w:szCs w:val="22"/>
        </w:rPr>
        <w:t>IV. ZAVRŠNE ODREDBE</w:t>
      </w:r>
    </w:p>
    <w:p w:rsidR="009601EF" w:rsidRPr="00252709" w:rsidRDefault="009601EF" w:rsidP="007956F6">
      <w:pPr>
        <w:jc w:val="both"/>
        <w:rPr>
          <w:b/>
          <w:sz w:val="22"/>
          <w:szCs w:val="22"/>
        </w:rPr>
      </w:pPr>
    </w:p>
    <w:p w:rsidR="00162E4C" w:rsidRPr="00252709" w:rsidRDefault="00162E4C" w:rsidP="009601EF">
      <w:pPr>
        <w:jc w:val="center"/>
        <w:rPr>
          <w:sz w:val="22"/>
          <w:szCs w:val="22"/>
        </w:rPr>
      </w:pPr>
      <w:r w:rsidRPr="00252709">
        <w:rPr>
          <w:sz w:val="22"/>
          <w:szCs w:val="22"/>
        </w:rPr>
        <w:t>Članak 9.</w:t>
      </w:r>
    </w:p>
    <w:p w:rsidR="00162E4C" w:rsidRPr="00252709" w:rsidRDefault="00162E4C" w:rsidP="00162E4C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Stručne, administrativne i tehničke poslove za Povjerenstvo obavljat će Upravni odjel nadležan za problematiku korupcije/antikorupcije.</w:t>
      </w:r>
    </w:p>
    <w:p w:rsidR="009601EF" w:rsidRPr="00252709" w:rsidRDefault="009601EF" w:rsidP="00162E4C">
      <w:pPr>
        <w:jc w:val="both"/>
        <w:rPr>
          <w:sz w:val="22"/>
          <w:szCs w:val="22"/>
        </w:rPr>
      </w:pPr>
    </w:p>
    <w:p w:rsidR="00162E4C" w:rsidRPr="00252709" w:rsidRDefault="00162E4C" w:rsidP="009601EF">
      <w:pPr>
        <w:jc w:val="center"/>
        <w:rPr>
          <w:sz w:val="22"/>
          <w:szCs w:val="22"/>
        </w:rPr>
      </w:pPr>
      <w:r w:rsidRPr="00252709">
        <w:rPr>
          <w:sz w:val="22"/>
          <w:szCs w:val="22"/>
        </w:rPr>
        <w:t>Članak 10.</w:t>
      </w:r>
    </w:p>
    <w:p w:rsidR="00162E4C" w:rsidRPr="00252709" w:rsidRDefault="00162E4C" w:rsidP="00162E4C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 Ova Odluka stupa na snagu osmi dan od dana objave u «Službenom glasniku Krapinsko-zagorske županije».</w:t>
      </w:r>
    </w:p>
    <w:p w:rsidR="00A02390" w:rsidRPr="00252709" w:rsidRDefault="00A02390" w:rsidP="00162E4C">
      <w:pPr>
        <w:jc w:val="both"/>
        <w:rPr>
          <w:sz w:val="22"/>
          <w:szCs w:val="22"/>
        </w:rPr>
      </w:pPr>
    </w:p>
    <w:p w:rsidR="00A02390" w:rsidRPr="00252709" w:rsidRDefault="00A02390" w:rsidP="00162E4C">
      <w:pPr>
        <w:jc w:val="both"/>
        <w:rPr>
          <w:b/>
          <w:sz w:val="22"/>
          <w:szCs w:val="22"/>
        </w:rPr>
      </w:pPr>
      <w:r w:rsidRPr="00252709">
        <w:rPr>
          <w:sz w:val="22"/>
          <w:szCs w:val="22"/>
        </w:rPr>
        <w:t xml:space="preserve">                                                                                         </w:t>
      </w:r>
      <w:r w:rsidR="007C4925" w:rsidRPr="00252709">
        <w:rPr>
          <w:sz w:val="22"/>
          <w:szCs w:val="22"/>
        </w:rPr>
        <w:t xml:space="preserve">     </w:t>
      </w:r>
      <w:r w:rsidR="00252709">
        <w:rPr>
          <w:sz w:val="22"/>
          <w:szCs w:val="22"/>
        </w:rPr>
        <w:t xml:space="preserve">   </w:t>
      </w:r>
      <w:r w:rsidR="007C4925" w:rsidRPr="00252709">
        <w:rPr>
          <w:sz w:val="22"/>
          <w:szCs w:val="22"/>
        </w:rPr>
        <w:t xml:space="preserve"> </w:t>
      </w:r>
      <w:r w:rsidRPr="00252709">
        <w:rPr>
          <w:b/>
          <w:sz w:val="22"/>
          <w:szCs w:val="22"/>
        </w:rPr>
        <w:t>PREDSJEDNICA</w:t>
      </w:r>
    </w:p>
    <w:p w:rsidR="00A02390" w:rsidRPr="00252709" w:rsidRDefault="00A02390" w:rsidP="00162E4C">
      <w:pPr>
        <w:jc w:val="both"/>
        <w:rPr>
          <w:b/>
          <w:sz w:val="22"/>
          <w:szCs w:val="22"/>
        </w:rPr>
      </w:pPr>
      <w:r w:rsidRPr="00252709">
        <w:rPr>
          <w:b/>
          <w:sz w:val="22"/>
          <w:szCs w:val="22"/>
        </w:rPr>
        <w:t xml:space="preserve">                                                                                        ŽUPANIJSKE SKUPŠTINE</w:t>
      </w:r>
    </w:p>
    <w:p w:rsidR="001A30B7" w:rsidRPr="00252709" w:rsidRDefault="00A02390" w:rsidP="001A30B7">
      <w:pPr>
        <w:jc w:val="both"/>
        <w:rPr>
          <w:sz w:val="22"/>
          <w:szCs w:val="22"/>
        </w:rPr>
      </w:pPr>
      <w:r w:rsidRPr="00252709">
        <w:rPr>
          <w:b/>
          <w:sz w:val="22"/>
          <w:szCs w:val="22"/>
        </w:rPr>
        <w:t xml:space="preserve">                                                                                         </w:t>
      </w:r>
      <w:r w:rsidRPr="00252709">
        <w:rPr>
          <w:sz w:val="22"/>
          <w:szCs w:val="22"/>
        </w:rPr>
        <w:t>Vlasta Hubicki, dr. vet. med.</w:t>
      </w:r>
    </w:p>
    <w:p w:rsidR="001A30B7" w:rsidRPr="00252709" w:rsidRDefault="001A30B7" w:rsidP="001A30B7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>Dostaviti:</w:t>
      </w:r>
    </w:p>
    <w:p w:rsidR="001A30B7" w:rsidRPr="00252709" w:rsidRDefault="001A30B7" w:rsidP="009601E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52709">
        <w:rPr>
          <w:sz w:val="22"/>
          <w:szCs w:val="22"/>
        </w:rPr>
        <w:t>Župan,</w:t>
      </w:r>
    </w:p>
    <w:p w:rsidR="0048554E" w:rsidRPr="00252709" w:rsidRDefault="0048554E" w:rsidP="009601E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52709">
        <w:rPr>
          <w:sz w:val="22"/>
          <w:szCs w:val="22"/>
        </w:rPr>
        <w:t>Ministarstvo pravosuđa</w:t>
      </w:r>
    </w:p>
    <w:p w:rsidR="0048554E" w:rsidRPr="00252709" w:rsidRDefault="0048554E" w:rsidP="009601EF">
      <w:pPr>
        <w:ind w:left="360"/>
        <w:jc w:val="both"/>
        <w:rPr>
          <w:sz w:val="22"/>
          <w:szCs w:val="22"/>
        </w:rPr>
      </w:pPr>
      <w:r w:rsidRPr="00252709">
        <w:rPr>
          <w:sz w:val="22"/>
          <w:szCs w:val="22"/>
        </w:rPr>
        <w:t>Zagreb, Ulica grada Vukovara 49,</w:t>
      </w:r>
    </w:p>
    <w:p w:rsidR="001A30B7" w:rsidRPr="00252709" w:rsidRDefault="001A30B7" w:rsidP="009601E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52709">
        <w:rPr>
          <w:sz w:val="22"/>
          <w:szCs w:val="22"/>
        </w:rPr>
        <w:t>Ured državne uprave u Krapinsko-zagorskoj županiji,</w:t>
      </w:r>
    </w:p>
    <w:p w:rsidR="001A30B7" w:rsidRPr="00252709" w:rsidRDefault="005C4B13" w:rsidP="009601EF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n/p</w:t>
      </w:r>
      <w:r w:rsidR="001A30B7" w:rsidRPr="00252709">
        <w:rPr>
          <w:sz w:val="22"/>
          <w:szCs w:val="22"/>
        </w:rPr>
        <w:t xml:space="preserve"> predstojnice,</w:t>
      </w:r>
    </w:p>
    <w:p w:rsidR="001A30B7" w:rsidRPr="00252709" w:rsidRDefault="001A30B7" w:rsidP="009601E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52709">
        <w:rPr>
          <w:sz w:val="22"/>
          <w:szCs w:val="22"/>
        </w:rPr>
        <w:t>Upravni odjel za zdravstvo, socijalnu skrb, udruge i mlade, ovdje,</w:t>
      </w:r>
    </w:p>
    <w:p w:rsidR="001A30B7" w:rsidRPr="00252709" w:rsidRDefault="001A30B7" w:rsidP="009601E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52709">
        <w:rPr>
          <w:sz w:val="22"/>
          <w:szCs w:val="22"/>
        </w:rPr>
        <w:t>«Službeni glasnik Krapinsko-zagorske županije», za objavu,</w:t>
      </w:r>
    </w:p>
    <w:p w:rsidR="001A30B7" w:rsidRPr="00252709" w:rsidRDefault="001A30B7" w:rsidP="009601E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52709">
        <w:rPr>
          <w:sz w:val="22"/>
          <w:szCs w:val="22"/>
        </w:rPr>
        <w:t>za prilog zapisniku,</w:t>
      </w:r>
    </w:p>
    <w:p w:rsidR="001A30B7" w:rsidRPr="00252709" w:rsidRDefault="001A30B7" w:rsidP="009601E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52709">
        <w:rPr>
          <w:sz w:val="22"/>
          <w:szCs w:val="22"/>
        </w:rPr>
        <w:t>za Zbirku isprava,</w:t>
      </w:r>
    </w:p>
    <w:p w:rsidR="001A30B7" w:rsidRPr="00252709" w:rsidRDefault="001A30B7" w:rsidP="009601E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52709">
        <w:rPr>
          <w:sz w:val="22"/>
          <w:szCs w:val="22"/>
        </w:rPr>
        <w:t>Pismohrana.</w:t>
      </w:r>
    </w:p>
    <w:p w:rsidR="00162E4C" w:rsidRPr="00252709" w:rsidRDefault="00162E4C" w:rsidP="00162E4C">
      <w:pPr>
        <w:jc w:val="center"/>
        <w:rPr>
          <w:sz w:val="22"/>
          <w:szCs w:val="22"/>
        </w:rPr>
      </w:pPr>
    </w:p>
    <w:p w:rsidR="004D5C80" w:rsidRPr="00252709" w:rsidRDefault="004D5C80" w:rsidP="004D5C80">
      <w:pPr>
        <w:jc w:val="center"/>
        <w:rPr>
          <w:sz w:val="22"/>
          <w:szCs w:val="22"/>
        </w:rPr>
      </w:pPr>
    </w:p>
    <w:p w:rsidR="004D5C80" w:rsidRPr="00252709" w:rsidRDefault="004D5C80" w:rsidP="004D5C80">
      <w:pPr>
        <w:jc w:val="both"/>
        <w:rPr>
          <w:sz w:val="22"/>
          <w:szCs w:val="22"/>
        </w:rPr>
      </w:pPr>
      <w:r w:rsidRPr="00252709">
        <w:rPr>
          <w:sz w:val="22"/>
          <w:szCs w:val="22"/>
        </w:rPr>
        <w:t xml:space="preserve">           </w:t>
      </w:r>
    </w:p>
    <w:sectPr w:rsidR="004D5C80" w:rsidRPr="00252709" w:rsidSect="00252709">
      <w:footerReference w:type="default" r:id="rId8"/>
      <w:pgSz w:w="11907" w:h="16840" w:code="9"/>
      <w:pgMar w:top="1134" w:right="1418" w:bottom="1134" w:left="1418" w:header="141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542" w:rsidRDefault="009D7542" w:rsidP="009601EF">
      <w:r>
        <w:separator/>
      </w:r>
    </w:p>
  </w:endnote>
  <w:endnote w:type="continuationSeparator" w:id="0">
    <w:p w:rsidR="009D7542" w:rsidRDefault="009D7542" w:rsidP="0096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1A5" w:rsidRDefault="007B51A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1423">
      <w:rPr>
        <w:noProof/>
      </w:rPr>
      <w:t>2</w:t>
    </w:r>
    <w:r>
      <w:fldChar w:fldCharType="end"/>
    </w:r>
  </w:p>
  <w:p w:rsidR="007B51A5" w:rsidRDefault="007B5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542" w:rsidRDefault="009D7542" w:rsidP="009601EF">
      <w:r>
        <w:separator/>
      </w:r>
    </w:p>
  </w:footnote>
  <w:footnote w:type="continuationSeparator" w:id="0">
    <w:p w:rsidR="009D7542" w:rsidRDefault="009D7542" w:rsidP="00960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F53EB"/>
    <w:multiLevelType w:val="hybridMultilevel"/>
    <w:tmpl w:val="6396CC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2414AE"/>
    <w:multiLevelType w:val="hybridMultilevel"/>
    <w:tmpl w:val="DB8E66C6"/>
    <w:lvl w:ilvl="0" w:tplc="F8349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70F"/>
    <w:rsid w:val="0004341F"/>
    <w:rsid w:val="00096473"/>
    <w:rsid w:val="000B165B"/>
    <w:rsid w:val="0014570F"/>
    <w:rsid w:val="00162E4C"/>
    <w:rsid w:val="001A30B7"/>
    <w:rsid w:val="001E3107"/>
    <w:rsid w:val="00252709"/>
    <w:rsid w:val="00261ABD"/>
    <w:rsid w:val="0035659E"/>
    <w:rsid w:val="0048554E"/>
    <w:rsid w:val="004D5C80"/>
    <w:rsid w:val="004F057F"/>
    <w:rsid w:val="005C4B13"/>
    <w:rsid w:val="00696200"/>
    <w:rsid w:val="007956F6"/>
    <w:rsid w:val="007B51A5"/>
    <w:rsid w:val="007C4925"/>
    <w:rsid w:val="00832D5D"/>
    <w:rsid w:val="00911124"/>
    <w:rsid w:val="009601EF"/>
    <w:rsid w:val="009D7542"/>
    <w:rsid w:val="009E5FCB"/>
    <w:rsid w:val="00A02390"/>
    <w:rsid w:val="00A50C90"/>
    <w:rsid w:val="00A873D5"/>
    <w:rsid w:val="00AD4C6D"/>
    <w:rsid w:val="00B86EF0"/>
    <w:rsid w:val="00BE1FD3"/>
    <w:rsid w:val="00C11423"/>
    <w:rsid w:val="00C40D52"/>
    <w:rsid w:val="00D41949"/>
    <w:rsid w:val="00D86E5A"/>
    <w:rsid w:val="00D93236"/>
    <w:rsid w:val="00E14B61"/>
    <w:rsid w:val="00E441D8"/>
    <w:rsid w:val="00EB4097"/>
    <w:rsid w:val="00F637F1"/>
    <w:rsid w:val="00F9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77244-1C8C-4967-AECD-24B6EF09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uiPriority w:val="99"/>
    <w:semiHidden/>
    <w:unhideWhenUsed/>
    <w:rsid w:val="00261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A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A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A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1A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1A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601E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9601E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01E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601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  </vt:lpstr>
      <vt:lpstr>                            </vt:lpstr>
    </vt:vector>
  </TitlesOfParts>
  <Company>Krapinsko-zagorska županija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ksenijac</dc:creator>
  <cp:keywords/>
  <dc:description/>
  <cp:lastModifiedBy>Zvonko Tušek</cp:lastModifiedBy>
  <cp:revision>2</cp:revision>
  <cp:lastPrinted>2015-02-23T07:47:00Z</cp:lastPrinted>
  <dcterms:created xsi:type="dcterms:W3CDTF">2019-02-11T12:23:00Z</dcterms:created>
  <dcterms:modified xsi:type="dcterms:W3CDTF">2019-02-11T12:23:00Z</dcterms:modified>
</cp:coreProperties>
</file>